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5EBC" w14:textId="5CE28E70" w:rsidR="0079342D" w:rsidRDefault="00D65DDD" w:rsidP="007634D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662B4">
        <w:rPr>
          <w:sz w:val="44"/>
          <w:szCs w:val="44"/>
        </w:rPr>
        <w:t>CAME</w:t>
      </w:r>
      <w:r w:rsidR="00516F7B">
        <w:rPr>
          <w:sz w:val="44"/>
          <w:szCs w:val="44"/>
        </w:rPr>
        <w:t>L</w:t>
      </w:r>
      <w:r w:rsidR="001662B4">
        <w:rPr>
          <w:sz w:val="44"/>
          <w:szCs w:val="44"/>
        </w:rPr>
        <w:t>FORD</w:t>
      </w:r>
      <w:r w:rsidR="00382099">
        <w:rPr>
          <w:sz w:val="44"/>
          <w:szCs w:val="44"/>
        </w:rPr>
        <w:t xml:space="preserve"> SHOW 20</w:t>
      </w:r>
      <w:r w:rsidR="00E330D8">
        <w:rPr>
          <w:sz w:val="44"/>
          <w:szCs w:val="44"/>
        </w:rPr>
        <w:t>2</w:t>
      </w:r>
      <w:r w:rsidR="00391CFC">
        <w:rPr>
          <w:sz w:val="44"/>
          <w:szCs w:val="44"/>
        </w:rPr>
        <w:t>3</w:t>
      </w:r>
    </w:p>
    <w:p w14:paraId="7CA322B1" w14:textId="77777777" w:rsidR="007634D8" w:rsidRDefault="007634D8" w:rsidP="007634D8">
      <w:pPr>
        <w:jc w:val="center"/>
        <w:rPr>
          <w:sz w:val="44"/>
          <w:szCs w:val="44"/>
        </w:rPr>
      </w:pPr>
    </w:p>
    <w:p w14:paraId="1976DCAF" w14:textId="77777777" w:rsidR="007634D8" w:rsidRPr="00EF66DC" w:rsidRDefault="007634D8" w:rsidP="007634D8">
      <w:pPr>
        <w:jc w:val="center"/>
        <w:rPr>
          <w:sz w:val="32"/>
          <w:szCs w:val="32"/>
        </w:rPr>
      </w:pPr>
      <w:r w:rsidRPr="00EF66DC">
        <w:rPr>
          <w:sz w:val="32"/>
          <w:szCs w:val="32"/>
        </w:rPr>
        <w:t>EMERGENCY WEATHER PLAN</w:t>
      </w:r>
    </w:p>
    <w:p w14:paraId="7FFCED21" w14:textId="77777777" w:rsidR="007634D8" w:rsidRDefault="007634D8" w:rsidP="007634D8">
      <w:pPr>
        <w:rPr>
          <w:sz w:val="24"/>
          <w:szCs w:val="24"/>
        </w:rPr>
      </w:pPr>
    </w:p>
    <w:p w14:paraId="2521F6BD" w14:textId="77777777" w:rsidR="007634D8" w:rsidRPr="00EF66DC" w:rsidRDefault="007634D8" w:rsidP="00763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6DC">
        <w:rPr>
          <w:sz w:val="28"/>
          <w:szCs w:val="28"/>
        </w:rPr>
        <w:t>The weather forecast will be continually monitored prior</w:t>
      </w:r>
      <w:r w:rsidR="00127F73">
        <w:rPr>
          <w:sz w:val="28"/>
          <w:szCs w:val="28"/>
        </w:rPr>
        <w:t xml:space="preserve"> to</w:t>
      </w:r>
      <w:r w:rsidRPr="00EF66DC">
        <w:rPr>
          <w:sz w:val="28"/>
          <w:szCs w:val="28"/>
        </w:rPr>
        <w:t xml:space="preserve"> and during the event.</w:t>
      </w:r>
    </w:p>
    <w:p w14:paraId="23036BEE" w14:textId="77777777" w:rsidR="007634D8" w:rsidRPr="00EF66DC" w:rsidRDefault="007634D8" w:rsidP="00763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6DC">
        <w:rPr>
          <w:sz w:val="28"/>
          <w:szCs w:val="28"/>
        </w:rPr>
        <w:t>If weather conditions deteriorate prior to or during the event the management team will discuss options.</w:t>
      </w:r>
    </w:p>
    <w:p w14:paraId="555056F0" w14:textId="77777777" w:rsidR="007634D8" w:rsidRPr="00EF66DC" w:rsidRDefault="007634D8" w:rsidP="00763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6DC">
        <w:rPr>
          <w:sz w:val="28"/>
          <w:szCs w:val="28"/>
        </w:rPr>
        <w:t xml:space="preserve">If the weather conditions prior to the event become severely </w:t>
      </w:r>
      <w:proofErr w:type="gramStart"/>
      <w:r w:rsidRPr="00EF66DC">
        <w:rPr>
          <w:sz w:val="28"/>
          <w:szCs w:val="28"/>
        </w:rPr>
        <w:t>poor</w:t>
      </w:r>
      <w:proofErr w:type="gramEnd"/>
      <w:r w:rsidRPr="00EF66DC">
        <w:rPr>
          <w:sz w:val="28"/>
          <w:szCs w:val="28"/>
        </w:rPr>
        <w:t xml:space="preserve"> then the ground conditions will be monitored.</w:t>
      </w:r>
    </w:p>
    <w:p w14:paraId="062407FD" w14:textId="77777777" w:rsidR="007634D8" w:rsidRPr="00EF66DC" w:rsidRDefault="007634D8" w:rsidP="00763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6DC">
        <w:rPr>
          <w:sz w:val="28"/>
          <w:szCs w:val="28"/>
        </w:rPr>
        <w:t>If the ground conditions become very wet prior to the event, then the management will decide if the event should be cancelled prior to the entry of any exhibitors.</w:t>
      </w:r>
    </w:p>
    <w:p w14:paraId="2F531D5F" w14:textId="77777777" w:rsidR="007634D8" w:rsidRPr="00EF66DC" w:rsidRDefault="007634D8" w:rsidP="00763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6DC">
        <w:rPr>
          <w:sz w:val="28"/>
          <w:szCs w:val="28"/>
        </w:rPr>
        <w:t>If the ground conditions become very wet during the event, then the management will discuss the options of either cancelling or reducing the size of the event.</w:t>
      </w:r>
    </w:p>
    <w:p w14:paraId="229AA2A6" w14:textId="77777777" w:rsidR="007634D8" w:rsidRPr="00EF66DC" w:rsidRDefault="007634D8" w:rsidP="00763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6DC">
        <w:rPr>
          <w:sz w:val="28"/>
          <w:szCs w:val="28"/>
        </w:rPr>
        <w:t xml:space="preserve">If the event is cancelled prior to the event, then all means of media contact will be used to notify the public, exhibitors, Police, Local </w:t>
      </w:r>
      <w:proofErr w:type="gramStart"/>
      <w:r w:rsidRPr="00EF66DC">
        <w:rPr>
          <w:sz w:val="28"/>
          <w:szCs w:val="28"/>
        </w:rPr>
        <w:t>Council</w:t>
      </w:r>
      <w:proofErr w:type="gramEnd"/>
      <w:r w:rsidRPr="00EF66DC">
        <w:rPr>
          <w:sz w:val="28"/>
          <w:szCs w:val="28"/>
        </w:rPr>
        <w:t xml:space="preserve"> and highways.</w:t>
      </w:r>
    </w:p>
    <w:p w14:paraId="215E8BAE" w14:textId="77777777" w:rsidR="00EF66DC" w:rsidRPr="00EF66DC" w:rsidRDefault="007634D8" w:rsidP="00763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6DC">
        <w:rPr>
          <w:sz w:val="28"/>
          <w:szCs w:val="28"/>
        </w:rPr>
        <w:t>If the event is cancelled during the event, then the management will use</w:t>
      </w:r>
      <w:r w:rsidR="00EF66DC" w:rsidRPr="00EF66DC">
        <w:rPr>
          <w:sz w:val="28"/>
          <w:szCs w:val="28"/>
        </w:rPr>
        <w:t xml:space="preserve"> the public address system and</w:t>
      </w:r>
      <w:r w:rsidRPr="00EF66DC">
        <w:rPr>
          <w:sz w:val="28"/>
          <w:szCs w:val="28"/>
        </w:rPr>
        <w:t xml:space="preserve"> stewards to notify the public, </w:t>
      </w:r>
      <w:proofErr w:type="gramStart"/>
      <w:r w:rsidRPr="00EF66DC">
        <w:rPr>
          <w:sz w:val="28"/>
          <w:szCs w:val="28"/>
        </w:rPr>
        <w:t>exhibitors</w:t>
      </w:r>
      <w:proofErr w:type="gramEnd"/>
      <w:r w:rsidR="00EF66DC" w:rsidRPr="00EF66DC">
        <w:rPr>
          <w:sz w:val="28"/>
          <w:szCs w:val="28"/>
        </w:rPr>
        <w:t xml:space="preserve"> </w:t>
      </w:r>
      <w:r w:rsidR="004242E3" w:rsidRPr="00EF66DC">
        <w:rPr>
          <w:sz w:val="28"/>
          <w:szCs w:val="28"/>
        </w:rPr>
        <w:t>and trade stands</w:t>
      </w:r>
      <w:r w:rsidR="00EF66DC" w:rsidRPr="00EF66DC">
        <w:rPr>
          <w:sz w:val="28"/>
          <w:szCs w:val="28"/>
        </w:rPr>
        <w:t xml:space="preserve"> to vacate the site.</w:t>
      </w:r>
    </w:p>
    <w:p w14:paraId="43214FBA" w14:textId="77777777" w:rsidR="00EF66DC" w:rsidRPr="00EF66DC" w:rsidRDefault="00EF66DC" w:rsidP="00763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6DC">
        <w:rPr>
          <w:sz w:val="28"/>
          <w:szCs w:val="28"/>
        </w:rPr>
        <w:t>The stewards will be used to control the egress from the site to prevent incidents from occurring.</w:t>
      </w:r>
    </w:p>
    <w:p w14:paraId="6FFC7147" w14:textId="77777777" w:rsidR="00EF66DC" w:rsidRPr="00EF66DC" w:rsidRDefault="00EF66DC" w:rsidP="00763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6DC">
        <w:rPr>
          <w:sz w:val="28"/>
          <w:szCs w:val="28"/>
        </w:rPr>
        <w:t>Additional resources will be used such as tractors to help with the evacuation of the site.</w:t>
      </w:r>
    </w:p>
    <w:p w14:paraId="4292A169" w14:textId="77777777" w:rsidR="00EF66DC" w:rsidRPr="00EF66DC" w:rsidRDefault="00EF66DC" w:rsidP="00763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6DC">
        <w:rPr>
          <w:sz w:val="28"/>
          <w:szCs w:val="28"/>
        </w:rPr>
        <w:t>The management team will use all m</w:t>
      </w:r>
      <w:r>
        <w:rPr>
          <w:sz w:val="28"/>
          <w:szCs w:val="28"/>
        </w:rPr>
        <w:t>eans of media contact to advise</w:t>
      </w:r>
      <w:r w:rsidRPr="00EF66DC">
        <w:rPr>
          <w:sz w:val="28"/>
          <w:szCs w:val="28"/>
        </w:rPr>
        <w:t xml:space="preserve"> that the event has been cancelled due to the weather conditions.</w:t>
      </w:r>
    </w:p>
    <w:p w14:paraId="0E471349" w14:textId="77777777" w:rsidR="00EF66DC" w:rsidRPr="00EF66DC" w:rsidRDefault="00EF66DC" w:rsidP="00763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6DC">
        <w:rPr>
          <w:sz w:val="28"/>
          <w:szCs w:val="28"/>
        </w:rPr>
        <w:t xml:space="preserve">The management team will monitor road systems around the site and if </w:t>
      </w:r>
      <w:proofErr w:type="gramStart"/>
      <w:r w:rsidRPr="00EF66DC">
        <w:rPr>
          <w:sz w:val="28"/>
          <w:szCs w:val="28"/>
        </w:rPr>
        <w:t>necessary</w:t>
      </w:r>
      <w:proofErr w:type="gramEnd"/>
      <w:r w:rsidRPr="00EF66DC">
        <w:rPr>
          <w:sz w:val="28"/>
          <w:szCs w:val="28"/>
        </w:rPr>
        <w:t xml:space="preserve"> will hire contractors to clean the roads.  </w:t>
      </w:r>
    </w:p>
    <w:p w14:paraId="57BB9EB3" w14:textId="77777777" w:rsidR="007634D8" w:rsidRPr="00EF66DC" w:rsidRDefault="004242E3" w:rsidP="00EF66DC">
      <w:pPr>
        <w:rPr>
          <w:sz w:val="28"/>
          <w:szCs w:val="28"/>
        </w:rPr>
      </w:pPr>
      <w:r w:rsidRPr="00EF66DC">
        <w:rPr>
          <w:sz w:val="28"/>
          <w:szCs w:val="28"/>
        </w:rPr>
        <w:t xml:space="preserve"> </w:t>
      </w:r>
      <w:r w:rsidR="007634D8" w:rsidRPr="00EF66DC">
        <w:rPr>
          <w:sz w:val="28"/>
          <w:szCs w:val="28"/>
        </w:rPr>
        <w:t xml:space="preserve">  </w:t>
      </w:r>
    </w:p>
    <w:sectPr w:rsidR="007634D8" w:rsidRPr="00EF66DC" w:rsidSect="00793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E661A"/>
    <w:multiLevelType w:val="hybridMultilevel"/>
    <w:tmpl w:val="A7B20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76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D8"/>
    <w:rsid w:val="00105DCE"/>
    <w:rsid w:val="00127F73"/>
    <w:rsid w:val="001662B4"/>
    <w:rsid w:val="00185553"/>
    <w:rsid w:val="002A60FE"/>
    <w:rsid w:val="00382099"/>
    <w:rsid w:val="00391CFC"/>
    <w:rsid w:val="004242E3"/>
    <w:rsid w:val="00516F7B"/>
    <w:rsid w:val="00683D91"/>
    <w:rsid w:val="007634D8"/>
    <w:rsid w:val="0079342D"/>
    <w:rsid w:val="00802B89"/>
    <w:rsid w:val="008769D9"/>
    <w:rsid w:val="00A32449"/>
    <w:rsid w:val="00A566BF"/>
    <w:rsid w:val="00A8120F"/>
    <w:rsid w:val="00BB0EBB"/>
    <w:rsid w:val="00CD3E31"/>
    <w:rsid w:val="00D65DDD"/>
    <w:rsid w:val="00E330D8"/>
    <w:rsid w:val="00EF66DC"/>
    <w:rsid w:val="00F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BB56"/>
  <w15:docId w15:val="{AC9877A3-FED5-480A-849D-5B0926FC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Safety</dc:creator>
  <cp:lastModifiedBy>Debbie Babb</cp:lastModifiedBy>
  <cp:revision>2</cp:revision>
  <cp:lastPrinted>2013-06-28T07:29:00Z</cp:lastPrinted>
  <dcterms:created xsi:type="dcterms:W3CDTF">2023-04-26T10:33:00Z</dcterms:created>
  <dcterms:modified xsi:type="dcterms:W3CDTF">2023-04-26T10:33:00Z</dcterms:modified>
</cp:coreProperties>
</file>